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D011E" w14:textId="0616D915" w:rsidR="00FB5CB1" w:rsidRDefault="00FB5CB1" w:rsidP="00FB5CB1">
      <w:r>
        <w:t xml:space="preserve">Keith Burton is a resident of Gilmer County and has been in the restaurant business for the last </w:t>
      </w:r>
      <w:r>
        <w:t>six</w:t>
      </w:r>
      <w:r>
        <w:t xml:space="preserve"> years. A former owner of Cold Creek at North Oaks in Dalton, Georgia, Keith now owns and operates Boardwalk Pizza &amp; Pub in Ellijay. He’s a hands-on owner who is happy to take the orders and make the pizzas when he’s not greeting &amp; chatting with the many local patrons and tourists who are drawn to the welcoming downtown Ellijay Boardwalk. </w:t>
      </w:r>
    </w:p>
    <w:p w14:paraId="6300A507" w14:textId="77777777" w:rsidR="00FB5CB1" w:rsidRDefault="00FB5CB1" w:rsidP="00FB5CB1"/>
    <w:p w14:paraId="2AC7E22C" w14:textId="575CFDAD" w:rsidR="00FB5CB1" w:rsidRDefault="00FB5CB1" w:rsidP="00FB5CB1">
      <w:r>
        <w:t xml:space="preserve">A father of </w:t>
      </w:r>
      <w:r>
        <w:t>four</w:t>
      </w:r>
      <w:r>
        <w:t>, when Keith’s not working, he stays busy with his grandchildren. He considers himself fortunate to live in an area where he can easily enjoy his other pastimes: riding his motorcycle and fly-fishing. </w:t>
      </w:r>
    </w:p>
    <w:p w14:paraId="513C89A6" w14:textId="77777777" w:rsidR="00FB5CB1" w:rsidRDefault="00FB5CB1" w:rsidP="00FB5CB1"/>
    <w:p w14:paraId="1A799314" w14:textId="77777777" w:rsidR="00FB5CB1" w:rsidRDefault="00FB5CB1" w:rsidP="00FB5CB1">
      <w:r>
        <w:t>Keith is an active member of the Gilmer County Chamber of Commerce and a supporter of several local organizations such as The Gilmer County Animal Shelter and the Downtown Ellijay Business and Community Association as well as Georgia Mountain Hospice. </w:t>
      </w:r>
    </w:p>
    <w:p w14:paraId="69C17E5E" w14:textId="77777777" w:rsidR="00FF1128" w:rsidRDefault="00FF1128"/>
    <w:sectPr w:rsidR="00FF1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CB1"/>
    <w:rsid w:val="00FB5CB1"/>
    <w:rsid w:val="00FF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F1D49"/>
  <w15:chartTrackingRefBased/>
  <w15:docId w15:val="{CF0A1398-EE5F-424D-BB88-3F3AE15F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CB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 Bell</dc:creator>
  <cp:keywords/>
  <dc:description/>
  <cp:lastModifiedBy>Christi Bell</cp:lastModifiedBy>
  <cp:revision>1</cp:revision>
  <dcterms:created xsi:type="dcterms:W3CDTF">2023-01-25T16:16:00Z</dcterms:created>
  <dcterms:modified xsi:type="dcterms:W3CDTF">2023-01-25T16:18:00Z</dcterms:modified>
</cp:coreProperties>
</file>